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ZZ700322302387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Y60046、Y61046、Y62046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2023年11月08日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百瑞微瑞嘉信1号集合资金信托计划（第1期）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188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中诚信托-瑞成18号集合资金信托计划（第1期）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169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