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Y30173、Y31173、Y32173、Y33173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淮安市铁路投资发展有限公司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